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0C" w:rsidRDefault="00977A0C" w:rsidP="00977A0C">
      <w:pPr>
        <w:rPr>
          <w:rFonts w:ascii="Arial" w:hAnsi="Arial" w:cs="Arial"/>
        </w:rPr>
      </w:pPr>
    </w:p>
    <w:p w:rsidR="00977A0C" w:rsidRDefault="00977A0C" w:rsidP="00977A0C">
      <w:pPr>
        <w:jc w:val="center"/>
        <w:rPr>
          <w:rFonts w:ascii="Arial" w:hAnsi="Arial" w:cs="Arial"/>
        </w:rPr>
      </w:pPr>
    </w:p>
    <w:p w:rsidR="00977A0C" w:rsidRPr="007C1278" w:rsidRDefault="00977A0C" w:rsidP="00977A0C">
      <w:pPr>
        <w:jc w:val="center"/>
        <w:rPr>
          <w:rFonts w:ascii="Arial" w:hAnsi="Arial" w:cs="Arial"/>
        </w:rPr>
      </w:pPr>
    </w:p>
    <w:p w:rsidR="00977A0C" w:rsidRPr="00163F33" w:rsidRDefault="00977A0C" w:rsidP="00977A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977A0C" w:rsidRPr="00163F33" w:rsidRDefault="00977A0C" w:rsidP="00977A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977A0C" w:rsidRDefault="00977A0C" w:rsidP="00977A0C">
      <w:pPr>
        <w:jc w:val="center"/>
        <w:rPr>
          <w:rFonts w:ascii="Arial" w:hAnsi="Arial" w:cs="Arial"/>
          <w:b/>
          <w:u w:val="single"/>
        </w:rPr>
      </w:pPr>
    </w:p>
    <w:p w:rsidR="00977A0C" w:rsidRDefault="00977A0C" w:rsidP="00977A0C">
      <w:pPr>
        <w:jc w:val="center"/>
        <w:rPr>
          <w:rFonts w:ascii="Arial" w:hAnsi="Arial" w:cs="Arial"/>
          <w:b/>
          <w:u w:val="single"/>
        </w:rPr>
      </w:pPr>
    </w:p>
    <w:p w:rsidR="00977A0C" w:rsidRDefault="00977A0C" w:rsidP="00977A0C">
      <w:pPr>
        <w:jc w:val="center"/>
        <w:rPr>
          <w:rFonts w:ascii="Arial" w:hAnsi="Arial" w:cs="Arial"/>
          <w:b/>
          <w:u w:val="single"/>
        </w:rPr>
      </w:pPr>
    </w:p>
    <w:p w:rsidR="00977A0C" w:rsidRPr="007C1278" w:rsidRDefault="00977A0C" w:rsidP="00977A0C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977A0C" w:rsidRPr="009A08E7" w:rsidTr="00AD0D9C">
        <w:trPr>
          <w:trHeight w:val="601"/>
        </w:trPr>
        <w:tc>
          <w:tcPr>
            <w:tcW w:w="2192" w:type="dxa"/>
          </w:tcPr>
          <w:p w:rsidR="00977A0C" w:rsidRPr="009A08E7" w:rsidRDefault="00977A0C" w:rsidP="00AD0D9C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977A0C" w:rsidRDefault="00977A0C" w:rsidP="00AD0D9C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B646D">
              <w:rPr>
                <w:rFonts w:ascii="Arial" w:hAnsi="Arial" w:cs="Arial"/>
                <w:b/>
              </w:rPr>
              <w:t>FUNDO MUNICIPAL DE SAÚDE</w:t>
            </w:r>
            <w:r w:rsidRPr="00AB646D">
              <w:rPr>
                <w:rFonts w:ascii="Arial" w:hAnsi="Arial" w:cs="Arial"/>
              </w:rPr>
              <w:t xml:space="preserve"> </w:t>
            </w:r>
            <w:r w:rsidRPr="00A252A1">
              <w:rPr>
                <w:rFonts w:ascii="Arial" w:hAnsi="Arial" w:cs="Arial"/>
                <w:b/>
              </w:rPr>
              <w:t xml:space="preserve">E BEM-ESTAR SOCIAL </w:t>
            </w:r>
            <w:r w:rsidRPr="00AB646D">
              <w:rPr>
                <w:rFonts w:ascii="Arial" w:hAnsi="Arial" w:cs="Arial"/>
                <w:b/>
              </w:rPr>
              <w:t>DE 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977A0C" w:rsidRPr="002E1011" w:rsidRDefault="00977A0C" w:rsidP="00AD0D9C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77A0C" w:rsidRPr="009A08E7" w:rsidTr="00AD0D9C">
        <w:trPr>
          <w:trHeight w:val="508"/>
        </w:trPr>
        <w:tc>
          <w:tcPr>
            <w:tcW w:w="2192" w:type="dxa"/>
          </w:tcPr>
          <w:p w:rsidR="00977A0C" w:rsidRPr="009A08E7" w:rsidRDefault="00977A0C" w:rsidP="00AD0D9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977A0C" w:rsidRPr="002E1011" w:rsidRDefault="00977A0C" w:rsidP="00AD0D9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</w:rPr>
            </w:pPr>
            <w:r w:rsidRPr="00977A0C">
              <w:rPr>
                <w:rFonts w:ascii="Arial" w:hAnsi="Arial" w:cs="Arial"/>
                <w:b/>
                <w:szCs w:val="22"/>
              </w:rPr>
              <w:t>DIMEVA DISTRIBUIDORA E IMPORTADORA LTDA EPP</w:t>
            </w:r>
          </w:p>
        </w:tc>
      </w:tr>
      <w:tr w:rsidR="00977A0C" w:rsidRPr="009A08E7" w:rsidTr="00AD0D9C">
        <w:trPr>
          <w:trHeight w:val="752"/>
        </w:trPr>
        <w:tc>
          <w:tcPr>
            <w:tcW w:w="2192" w:type="dxa"/>
          </w:tcPr>
          <w:p w:rsidR="00977A0C" w:rsidRPr="009A08E7" w:rsidRDefault="00977A0C" w:rsidP="00AD0D9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977A0C" w:rsidRDefault="00977A0C" w:rsidP="00977A0C">
            <w:pPr>
              <w:ind w:left="-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F54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977A0C">
              <w:rPr>
                <w:rFonts w:ascii="Arial" w:hAnsi="Arial" w:cs="Arial"/>
                <w:szCs w:val="22"/>
              </w:rPr>
              <w:t>presente contrato tem por objeto a aquisição de medicamentos para a manutenção das atividades da Secretaria Municipal de Saúde e Bem Estar Social do Município de Presidente Castello Branco/SC, através do Fundo Municipal de Saúde, para o ano de 2016, a seguir relacionados:</w:t>
            </w:r>
          </w:p>
          <w:p w:rsidR="00977A0C" w:rsidRPr="00DE0A9E" w:rsidRDefault="00977A0C" w:rsidP="00AD0D9C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977A0C" w:rsidRPr="009A08E7" w:rsidTr="00AD0D9C">
        <w:trPr>
          <w:trHeight w:val="223"/>
        </w:trPr>
        <w:tc>
          <w:tcPr>
            <w:tcW w:w="2192" w:type="dxa"/>
          </w:tcPr>
          <w:p w:rsidR="00977A0C" w:rsidRPr="009A08E7" w:rsidRDefault="00977A0C" w:rsidP="00AD0D9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977A0C" w:rsidRPr="00977A0C" w:rsidRDefault="00977A0C" w:rsidP="00AD0D9C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  <w:sz w:val="18"/>
              </w:rPr>
            </w:pPr>
            <w:r w:rsidRPr="00977A0C">
              <w:rPr>
                <w:rFonts w:ascii="Arial" w:hAnsi="Arial" w:cs="Arial"/>
                <w:szCs w:val="22"/>
              </w:rPr>
              <w:t xml:space="preserve">R$ </w:t>
            </w:r>
            <w:r w:rsidRPr="00977A0C">
              <w:rPr>
                <w:rFonts w:ascii="Arial" w:hAnsi="Arial" w:cs="Arial"/>
                <w:color w:val="000000"/>
              </w:rPr>
              <w:fldChar w:fldCharType="begin"/>
            </w:r>
            <w:r w:rsidRPr="00977A0C">
              <w:rPr>
                <w:rFonts w:ascii="Arial" w:hAnsi="Arial" w:cs="Arial"/>
                <w:color w:val="000000"/>
              </w:rPr>
              <w:instrText xml:space="preserve"> =SUM(ABOVE) </w:instrText>
            </w:r>
            <w:r w:rsidRPr="00977A0C">
              <w:rPr>
                <w:rFonts w:ascii="Arial" w:hAnsi="Arial" w:cs="Arial"/>
                <w:color w:val="000000"/>
              </w:rPr>
              <w:fldChar w:fldCharType="separate"/>
            </w:r>
            <w:r w:rsidRPr="00977A0C">
              <w:rPr>
                <w:rFonts w:ascii="Arial" w:hAnsi="Arial" w:cs="Arial"/>
                <w:noProof/>
                <w:color w:val="000000"/>
              </w:rPr>
              <w:t>15.303,8</w:t>
            </w:r>
            <w:r w:rsidRPr="00977A0C">
              <w:rPr>
                <w:rFonts w:ascii="Arial" w:hAnsi="Arial" w:cs="Arial"/>
                <w:color w:val="000000"/>
              </w:rPr>
              <w:fldChar w:fldCharType="end"/>
            </w:r>
            <w:proofErr w:type="gramStart"/>
            <w:r w:rsidRPr="00977A0C">
              <w:rPr>
                <w:rFonts w:ascii="Arial" w:hAnsi="Arial" w:cs="Arial"/>
                <w:color w:val="000000"/>
              </w:rPr>
              <w:t>0</w:t>
            </w:r>
            <w:proofErr w:type="gramEnd"/>
            <w:r w:rsidRPr="00977A0C">
              <w:rPr>
                <w:rFonts w:ascii="Arial" w:hAnsi="Arial" w:cs="Arial"/>
                <w:szCs w:val="22"/>
              </w:rPr>
              <w:t xml:space="preserve"> (Quinze mil trezentos e três reais e oitenta centavos)</w:t>
            </w:r>
          </w:p>
        </w:tc>
      </w:tr>
      <w:tr w:rsidR="00977A0C" w:rsidRPr="009A08E7" w:rsidTr="00AD0D9C">
        <w:trPr>
          <w:trHeight w:val="401"/>
        </w:trPr>
        <w:tc>
          <w:tcPr>
            <w:tcW w:w="2192" w:type="dxa"/>
          </w:tcPr>
          <w:p w:rsidR="00977A0C" w:rsidRPr="009A08E7" w:rsidRDefault="00977A0C" w:rsidP="00AD0D9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977A0C" w:rsidRDefault="00977A0C" w:rsidP="00AD0D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/09/2016 à 31/12/2016.</w:t>
            </w:r>
          </w:p>
          <w:p w:rsidR="00977A0C" w:rsidRPr="0053221B" w:rsidRDefault="00977A0C" w:rsidP="00AD0D9C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77A0C" w:rsidRDefault="00977A0C" w:rsidP="00977A0C">
      <w:pPr>
        <w:tabs>
          <w:tab w:val="left" w:pos="2805"/>
        </w:tabs>
        <w:rPr>
          <w:rFonts w:ascii="Arial" w:hAnsi="Arial" w:cs="Arial"/>
        </w:rPr>
      </w:pPr>
    </w:p>
    <w:p w:rsidR="00977A0C" w:rsidRDefault="00977A0C" w:rsidP="00977A0C">
      <w:pPr>
        <w:tabs>
          <w:tab w:val="left" w:pos="2805"/>
        </w:tabs>
        <w:jc w:val="center"/>
        <w:rPr>
          <w:rFonts w:ascii="Arial" w:hAnsi="Arial" w:cs="Arial"/>
        </w:rPr>
      </w:pPr>
    </w:p>
    <w:p w:rsidR="00977A0C" w:rsidRDefault="00977A0C" w:rsidP="00977A0C">
      <w:pPr>
        <w:tabs>
          <w:tab w:val="left" w:pos="2805"/>
        </w:tabs>
        <w:jc w:val="center"/>
        <w:rPr>
          <w:rFonts w:ascii="Arial" w:hAnsi="Arial" w:cs="Arial"/>
        </w:rPr>
      </w:pPr>
    </w:p>
    <w:p w:rsidR="00977A0C" w:rsidRDefault="00977A0C" w:rsidP="00977A0C">
      <w:pPr>
        <w:tabs>
          <w:tab w:val="left" w:pos="2805"/>
        </w:tabs>
        <w:jc w:val="center"/>
        <w:rPr>
          <w:rFonts w:ascii="Arial" w:hAnsi="Arial" w:cs="Arial"/>
        </w:rPr>
      </w:pPr>
    </w:p>
    <w:p w:rsidR="00977A0C" w:rsidRDefault="00977A0C" w:rsidP="00977A0C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7A0C" w:rsidRDefault="00977A0C" w:rsidP="00977A0C">
      <w:pPr>
        <w:tabs>
          <w:tab w:val="left" w:pos="2805"/>
          <w:tab w:val="left" w:pos="3210"/>
        </w:tabs>
        <w:rPr>
          <w:rFonts w:ascii="Arial" w:hAnsi="Arial" w:cs="Arial"/>
        </w:rPr>
      </w:pPr>
    </w:p>
    <w:p w:rsidR="00977A0C" w:rsidRDefault="00977A0C" w:rsidP="00977A0C">
      <w:pPr>
        <w:tabs>
          <w:tab w:val="left" w:pos="2805"/>
        </w:tabs>
        <w:jc w:val="center"/>
        <w:rPr>
          <w:rFonts w:ascii="Arial" w:hAnsi="Arial" w:cs="Arial"/>
        </w:rPr>
      </w:pPr>
    </w:p>
    <w:p w:rsidR="00977A0C" w:rsidRDefault="00977A0C" w:rsidP="00977A0C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73E3" wp14:editId="6F83ABBF">
                <wp:simplePos x="0" y="0"/>
                <wp:positionH relativeFrom="column">
                  <wp:posOffset>1423670</wp:posOffset>
                </wp:positionH>
                <wp:positionV relativeFrom="paragraph">
                  <wp:posOffset>-1905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0C" w:rsidRDefault="00977A0C" w:rsidP="00977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Marisa Petkov Talini </w:t>
                            </w:r>
                          </w:p>
                          <w:p w:rsidR="00977A0C" w:rsidRDefault="00977A0C" w:rsidP="00977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Secretaria Municipal de Saúde e</w:t>
                            </w:r>
                          </w:p>
                          <w:p w:rsidR="00977A0C" w:rsidRPr="000D7B55" w:rsidRDefault="00977A0C" w:rsidP="00977A0C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2.1pt;margin-top:-.1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DYhAtc3QAAAAkBAAAPAAAAZHJzL2Rv&#10;d25yZXYueG1sTI/BTsMwEETvSPyDtUhcUGvXIGhDnKqqQJxbuHBz420SEa+T2G1Svp7lBMfVPM28&#10;zdeTb8UZh9gEMrCYKxBIZXANVQY+3l9nSxAxWXK2DYQGLhhhXVxf5TZzYaQdnvepElxCMbMG6pS6&#10;TMpY1uhtnIcOibNjGLxNfA6VdIMdudy3Uiv1KL1tiBdq2+G2xvJrf/IGwvhy8QF7pe8+v/3bdtPv&#10;jro35vZm2jyDSDilPxh+9VkdCnY6hBO5KFoDWj9oRg3M7kFw/qTUAsSBQaVXIItc/v+g+AEAAP//&#10;AwBQSwECLQAUAAYACAAAACEAtoM4kv4AAADhAQAAEwAAAAAAAAAAAAAAAAAAAAAAW0NvbnRlbnRf&#10;VHlwZXNdLnhtbFBLAQItABQABgAIAAAAIQA4/SH/1gAAAJQBAAALAAAAAAAAAAAAAAAAAC8BAABf&#10;cmVscy8ucmVsc1BLAQItABQABgAIAAAAIQDj3SHCLwIAAFYEAAAOAAAAAAAAAAAAAAAAAC4CAABk&#10;cnMvZTJvRG9jLnhtbFBLAQItABQABgAIAAAAIQDYhAtc3QAAAAkBAAAPAAAAAAAAAAAAAAAAAIkE&#10;AABkcnMvZG93bnJldi54bWxQSwUGAAAAAAQABADzAAAAkwUAAAAA&#10;" strokecolor="white">
                <v:textbox>
                  <w:txbxContent>
                    <w:p w:rsidR="00977A0C" w:rsidRDefault="00977A0C" w:rsidP="00977A0C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Marisa Petkov Talini </w:t>
                      </w:r>
                    </w:p>
                    <w:p w:rsidR="00977A0C" w:rsidRDefault="00977A0C" w:rsidP="00977A0C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Secretaria Municipal de Saúde e</w:t>
                      </w:r>
                    </w:p>
                    <w:p w:rsidR="00977A0C" w:rsidRPr="000D7B55" w:rsidRDefault="00977A0C" w:rsidP="00977A0C">
                      <w:pPr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977A0C" w:rsidRDefault="00977A0C" w:rsidP="00977A0C"/>
    <w:p w:rsidR="00977A0C" w:rsidRDefault="00977A0C" w:rsidP="00977A0C"/>
    <w:p w:rsidR="00977A0C" w:rsidRDefault="00977A0C" w:rsidP="00977A0C"/>
    <w:p w:rsidR="00977A0C" w:rsidRDefault="00977A0C" w:rsidP="00977A0C"/>
    <w:p w:rsidR="00977A0C" w:rsidRDefault="00977A0C" w:rsidP="00977A0C"/>
    <w:p w:rsidR="00977A0C" w:rsidRDefault="00977A0C" w:rsidP="00977A0C"/>
    <w:p w:rsidR="00977A0C" w:rsidRDefault="00977A0C" w:rsidP="00977A0C"/>
    <w:p w:rsidR="00977A0C" w:rsidRDefault="00977A0C" w:rsidP="00977A0C"/>
    <w:p w:rsidR="00977A0C" w:rsidRDefault="00977A0C" w:rsidP="00977A0C"/>
    <w:p w:rsidR="00977A0C" w:rsidRDefault="00977A0C" w:rsidP="00977A0C"/>
    <w:p w:rsidR="003A37CC" w:rsidRDefault="003A37CC"/>
    <w:sectPr w:rsidR="003A37CC" w:rsidSect="00AB2A8B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8B" w:rsidRDefault="001543BF" w:rsidP="00AB2A8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AB2A8B" w:rsidRDefault="001543BF" w:rsidP="00AB2A8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8B" w:rsidRDefault="001543BF" w:rsidP="00AB2A8B">
    <w:pPr>
      <w:jc w:val="center"/>
    </w:pPr>
  </w:p>
  <w:p w:rsidR="00AB2A8B" w:rsidRDefault="001543BF" w:rsidP="00AB2A8B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AEDCC7" wp14:editId="02589D4E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A8B" w:rsidRDefault="001543BF" w:rsidP="00AB2A8B"/>
  <w:p w:rsidR="00AB2A8B" w:rsidRDefault="001543BF" w:rsidP="00AB2A8B"/>
  <w:p w:rsidR="00AB2A8B" w:rsidRDefault="001543BF" w:rsidP="00AB2A8B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AB2A8B" w:rsidRDefault="001543BF" w:rsidP="00AB2A8B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AB2A8B" w:rsidRDefault="001543BF" w:rsidP="00AB2A8B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0C"/>
    <w:rsid w:val="001543BF"/>
    <w:rsid w:val="003A37CC"/>
    <w:rsid w:val="009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A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7A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A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7A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77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A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7A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A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7A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77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2016-09-26T19:23:00Z</cp:lastPrinted>
  <dcterms:created xsi:type="dcterms:W3CDTF">2016-09-26T19:22:00Z</dcterms:created>
  <dcterms:modified xsi:type="dcterms:W3CDTF">2016-09-26T19:26:00Z</dcterms:modified>
</cp:coreProperties>
</file>